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им.Наумчиковой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FA3861" w:rsidRPr="00FA3861">
        <w:rPr>
          <w:b/>
          <w:sz w:val="28"/>
          <w:szCs w:val="28"/>
        </w:rPr>
        <w:t>август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Pr="005B4497" w:rsidRDefault="00F026F0" w:rsidP="007A3514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0D5DAF" w:rsidRPr="000D5DAF">
        <w:rPr>
          <w:b/>
          <w:sz w:val="28"/>
          <w:szCs w:val="28"/>
        </w:rPr>
        <w:t>10</w:t>
      </w:r>
      <w:r w:rsidR="001D7BC0" w:rsidRPr="000604CE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0D5DAF">
        <w:rPr>
          <w:b/>
          <w:sz w:val="28"/>
          <w:szCs w:val="28"/>
        </w:rPr>
        <w:t>1025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693"/>
        <w:gridCol w:w="1701"/>
        <w:gridCol w:w="2018"/>
        <w:gridCol w:w="1134"/>
        <w:gridCol w:w="2063"/>
      </w:tblGrid>
      <w:tr w:rsidR="00E34157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№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2B7F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B7F66">
              <w:rPr>
                <w:sz w:val="28"/>
                <w:szCs w:val="28"/>
              </w:rPr>
              <w:t>/</w:t>
            </w:r>
            <w:proofErr w:type="spellStart"/>
            <w:r w:rsidRPr="002B7F6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Наименование мероприятия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Дата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Время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Аудитория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ind w:left="-108"/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Охват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proofErr w:type="gramStart"/>
            <w:r w:rsidRPr="002B7F66">
              <w:rPr>
                <w:sz w:val="28"/>
                <w:szCs w:val="28"/>
              </w:rPr>
              <w:t>Состоящих</w:t>
            </w:r>
            <w:proofErr w:type="gramEnd"/>
            <w:r w:rsidRPr="002B7F66">
              <w:rPr>
                <w:sz w:val="28"/>
                <w:szCs w:val="28"/>
              </w:rPr>
              <w:t xml:space="preserve"> на учете</w:t>
            </w:r>
          </w:p>
          <w:p w:rsidR="001D7BC0" w:rsidRPr="002B7F66" w:rsidRDefault="001D7BC0" w:rsidP="002B7F66">
            <w:pPr>
              <w:jc w:val="center"/>
              <w:rPr>
                <w:sz w:val="28"/>
                <w:szCs w:val="28"/>
              </w:rPr>
            </w:pPr>
            <w:r w:rsidRPr="002B7F66">
              <w:rPr>
                <w:sz w:val="28"/>
                <w:szCs w:val="28"/>
              </w:rPr>
              <w:t>(чел.)</w:t>
            </w:r>
          </w:p>
        </w:tc>
      </w:tr>
      <w:tr w:rsidR="00FA3861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2B7F66" w:rsidRDefault="00FA3861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F23B13" w:rsidRDefault="00FA3861" w:rsidP="000514CA">
            <w:pPr>
              <w:jc w:val="center"/>
              <w:rPr>
                <w:color w:val="000000"/>
                <w:sz w:val="28"/>
                <w:szCs w:val="28"/>
              </w:rPr>
            </w:pPr>
            <w:r w:rsidRPr="00F23B13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F23B13">
              <w:rPr>
                <w:color w:val="000000"/>
                <w:sz w:val="28"/>
                <w:szCs w:val="28"/>
              </w:rPr>
              <w:t>Здоровье</w:t>
            </w:r>
            <w:proofErr w:type="gramEnd"/>
            <w:r w:rsidRPr="00F23B13">
              <w:rPr>
                <w:color w:val="000000"/>
                <w:sz w:val="28"/>
                <w:szCs w:val="28"/>
              </w:rPr>
              <w:t xml:space="preserve"> прежде всего» - спо</w:t>
            </w:r>
            <w:r w:rsidRPr="00F23B13">
              <w:rPr>
                <w:color w:val="000000"/>
                <w:sz w:val="28"/>
                <w:szCs w:val="28"/>
              </w:rPr>
              <w:t>р</w:t>
            </w:r>
            <w:r w:rsidRPr="00F23B13">
              <w:rPr>
                <w:color w:val="000000"/>
                <w:sz w:val="28"/>
                <w:szCs w:val="28"/>
              </w:rPr>
              <w:t>тивная  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47160A" w:rsidRDefault="00FA3861" w:rsidP="000514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01.08.</w:t>
            </w:r>
            <w:r w:rsidR="00F23B13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B20E7B" w:rsidRDefault="00FA3861" w:rsidP="000514CA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0-</w:t>
            </w:r>
            <w:r w:rsidRPr="003B73EB">
              <w:rPr>
                <w:color w:val="000000"/>
                <w:sz w:val="28"/>
                <w:szCs w:val="28"/>
              </w:rPr>
              <w:t>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Default="00FA3861" w:rsidP="000514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площадь </w:t>
            </w:r>
          </w:p>
          <w:p w:rsidR="00FA3861" w:rsidRPr="002C615E" w:rsidRDefault="00FA3861" w:rsidP="00FA3861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икрорайо</w:t>
            </w:r>
            <w:r w:rsidR="00F23B13">
              <w:rPr>
                <w:color w:val="000000"/>
                <w:sz w:val="28"/>
                <w:szCs w:val="28"/>
              </w:rPr>
              <w:t xml:space="preserve">на </w:t>
            </w:r>
            <w:r w:rsidRPr="00B20E7B">
              <w:rPr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B20E7B" w:rsidRDefault="00FA3861" w:rsidP="000514C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FA3861" w:rsidRPr="0047160A" w:rsidRDefault="00FA3861" w:rsidP="000514CA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2D0582" w:rsidRDefault="00304E95" w:rsidP="000514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 Чувичко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5F08F6" w:rsidRDefault="00304E95" w:rsidP="000514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861" w:rsidRPr="001B73EE" w:rsidRDefault="00304E95" w:rsidP="000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67F24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Default="00E92565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Pr="00DA3F45" w:rsidRDefault="00867F24" w:rsidP="000514C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3F45">
              <w:rPr>
                <w:rFonts w:eastAsia="Calibri"/>
                <w:color w:val="000000"/>
                <w:sz w:val="28"/>
                <w:szCs w:val="28"/>
              </w:rPr>
              <w:t xml:space="preserve">«Краски лета» - спортивно-игровая программа для детей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Pr="00867F24" w:rsidRDefault="00867F24" w:rsidP="000514C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A3F45">
              <w:rPr>
                <w:rFonts w:eastAsia="Calibri"/>
                <w:color w:val="000000"/>
                <w:sz w:val="28"/>
                <w:szCs w:val="28"/>
              </w:rPr>
              <w:t>01.08.2018г.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Pr="00DA3F45" w:rsidRDefault="00867F2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DA3F45">
              <w:rPr>
                <w:rFonts w:eastAsia="Calibri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Default="00867F24" w:rsidP="00867F24">
            <w:pPr>
              <w:jc w:val="center"/>
              <w:rPr>
                <w:rFonts w:eastAsia="Calibri"/>
                <w:sz w:val="28"/>
                <w:szCs w:val="28"/>
              </w:rPr>
            </w:pPr>
            <w:r w:rsidRPr="00D3668B">
              <w:rPr>
                <w:rFonts w:eastAsia="Calibri"/>
                <w:sz w:val="28"/>
                <w:szCs w:val="28"/>
              </w:rPr>
              <w:t>МБУК «Новокубанский парк культуры и отдыха»</w:t>
            </w:r>
          </w:p>
          <w:p w:rsidR="00867F24" w:rsidRPr="00DA3F45" w:rsidRDefault="00867F24" w:rsidP="00867F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Default="00867F24" w:rsidP="00867F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  <w:p w:rsidR="00867F24" w:rsidRPr="00DA3F45" w:rsidRDefault="00867F24" w:rsidP="00867F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(7 – 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Pr="00DA3F45" w:rsidRDefault="00867F24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D3668B">
              <w:rPr>
                <w:sz w:val="28"/>
                <w:szCs w:val="28"/>
              </w:rPr>
              <w:t>О.С.Гурулёва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Default="00867F24" w:rsidP="000514CA">
            <w:pPr>
              <w:jc w:val="center"/>
              <w:rPr>
                <w:color w:val="000000"/>
                <w:sz w:val="28"/>
                <w:szCs w:val="28"/>
              </w:rPr>
            </w:pPr>
            <w:r w:rsidRPr="00DA3F45">
              <w:rPr>
                <w:rFonts w:eastAsia="Calibri"/>
                <w:sz w:val="28"/>
                <w:szCs w:val="28"/>
              </w:rPr>
              <w:t>70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F24" w:rsidRDefault="00867F24" w:rsidP="000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92565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F026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 xml:space="preserve">«Что же в мире происходит?» - информационный час для детей по здоровому образу жизни, </w:t>
            </w:r>
            <w:r w:rsidRPr="002509A4">
              <w:rPr>
                <w:rFonts w:eastAsia="Calibri"/>
                <w:sz w:val="28"/>
                <w:szCs w:val="28"/>
              </w:rPr>
              <w:lastRenderedPageBreak/>
              <w:t xml:space="preserve">информационный блок по Закону </w:t>
            </w:r>
            <w:r w:rsidR="00AB0599">
              <w:rPr>
                <w:rFonts w:eastAsia="Calibri"/>
                <w:sz w:val="28"/>
                <w:szCs w:val="28"/>
              </w:rPr>
              <w:t xml:space="preserve"> </w:t>
            </w:r>
            <w:r w:rsidRPr="002509A4">
              <w:rPr>
                <w:rFonts w:eastAsia="Calibri"/>
                <w:sz w:val="28"/>
                <w:szCs w:val="28"/>
              </w:rPr>
              <w:t>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E92565" w:rsidRDefault="00E92565" w:rsidP="000514CA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08</w:t>
            </w:r>
            <w:r w:rsidRPr="002509A4">
              <w:rPr>
                <w:rFonts w:eastAsia="Calibri"/>
                <w:color w:val="000000"/>
                <w:sz w:val="28"/>
                <w:szCs w:val="28"/>
              </w:rPr>
              <w:t>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  <w:p w:rsidR="00E92565" w:rsidRPr="002509A4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E92565">
            <w:pPr>
              <w:jc w:val="center"/>
              <w:rPr>
                <w:sz w:val="28"/>
                <w:szCs w:val="28"/>
              </w:rPr>
            </w:pPr>
            <w:r w:rsidRPr="002509A4">
              <w:rPr>
                <w:sz w:val="28"/>
                <w:szCs w:val="28"/>
              </w:rPr>
              <w:t>детская</w:t>
            </w:r>
          </w:p>
          <w:p w:rsidR="00E92565" w:rsidRPr="002509A4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sz w:val="28"/>
                <w:szCs w:val="28"/>
              </w:rPr>
              <w:t>(7 – 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К.А. Сорока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DA3F45" w:rsidRDefault="00E92565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051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92565" w:rsidRPr="00FE38C5" w:rsidTr="006C22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565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«Уроки Знайки – вредные привычки» - </w:t>
            </w:r>
            <w:r>
              <w:rPr>
                <w:color w:val="000000"/>
                <w:sz w:val="28"/>
                <w:szCs w:val="28"/>
              </w:rPr>
              <w:t>познавательно-развлекательные программа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B20E7B" w:rsidRDefault="00E92565" w:rsidP="00304E9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F23B13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С.Н.Шемелина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5F08F6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F23B13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92565" w:rsidRPr="00FE38C5" w:rsidTr="00890F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sz w:val="28"/>
                <w:szCs w:val="28"/>
              </w:rPr>
            </w:pPr>
            <w:r w:rsidRPr="00254E35">
              <w:rPr>
                <w:sz w:val="28"/>
                <w:szCs w:val="28"/>
              </w:rPr>
              <w:t>«Выше знамя спортивных побед!» - тематическая праздничная программа, посвященная Дню физкультурника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sz w:val="28"/>
                <w:szCs w:val="28"/>
              </w:rPr>
            </w:pPr>
            <w:r w:rsidRPr="00254E35">
              <w:rPr>
                <w:sz w:val="28"/>
                <w:szCs w:val="28"/>
              </w:rPr>
              <w:t>10.08.2018г.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sz w:val="28"/>
                <w:szCs w:val="28"/>
              </w:rPr>
            </w:pPr>
            <w:r w:rsidRPr="00254E35">
              <w:rPr>
                <w:sz w:val="28"/>
                <w:szCs w:val="28"/>
              </w:rPr>
              <w:t>11-00ч.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sz w:val="28"/>
                <w:szCs w:val="28"/>
              </w:rPr>
            </w:pPr>
            <w:r w:rsidRPr="00254E35">
              <w:rPr>
                <w:rFonts w:eastAsia="Calibri"/>
                <w:sz w:val="28"/>
                <w:szCs w:val="28"/>
              </w:rPr>
              <w:t xml:space="preserve">большой зал </w:t>
            </w:r>
            <w:r w:rsidRPr="00254E35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sz w:val="28"/>
                <w:szCs w:val="28"/>
              </w:rPr>
            </w:pPr>
            <w:r w:rsidRPr="00254E35">
              <w:rPr>
                <w:sz w:val="28"/>
                <w:szCs w:val="28"/>
              </w:rPr>
              <w:t>смешанная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4E35" w:rsidRDefault="00E92565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254E35">
              <w:rPr>
                <w:rFonts w:eastAsia="Calibri"/>
                <w:sz w:val="28"/>
                <w:szCs w:val="28"/>
              </w:rPr>
              <w:t>И.Ф.Мыцыкова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54E35">
              <w:rPr>
                <w:sz w:val="28"/>
                <w:szCs w:val="28"/>
              </w:rPr>
              <w:t>00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92565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F23B13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 w:rsidRPr="00F23B13">
              <w:rPr>
                <w:color w:val="000000"/>
                <w:sz w:val="28"/>
                <w:szCs w:val="28"/>
              </w:rPr>
              <w:t>«Быть здоровым просто» - диалог о вреде курения с демонстрацией фильма 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DC77A9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10.08.</w:t>
            </w:r>
            <w:r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B20E7B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13-00ч.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304E9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икрорайо</w:t>
            </w:r>
            <w:r w:rsidRPr="00B20E7B">
              <w:rPr>
                <w:color w:val="000000"/>
                <w:sz w:val="28"/>
                <w:szCs w:val="28"/>
              </w:rPr>
              <w:t>на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304E9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E92565" w:rsidRPr="0047160A" w:rsidRDefault="00E92565" w:rsidP="00304E9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D0582">
              <w:rPr>
                <w:color w:val="000000"/>
                <w:sz w:val="28"/>
                <w:szCs w:val="28"/>
              </w:rPr>
              <w:t>(1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2D0582">
              <w:rPr>
                <w:color w:val="000000"/>
                <w:sz w:val="28"/>
                <w:szCs w:val="28"/>
              </w:rPr>
              <w:t>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Д.В.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D0582">
              <w:rPr>
                <w:color w:val="000000"/>
                <w:sz w:val="28"/>
                <w:szCs w:val="28"/>
              </w:rPr>
              <w:t>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5F08F6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F23B13" w:rsidRDefault="00E92565" w:rsidP="00304E9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92565" w:rsidRPr="00FE38C5" w:rsidTr="000D43E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565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</w:t>
            </w:r>
            <w:r>
              <w:rPr>
                <w:sz w:val="28"/>
                <w:szCs w:val="28"/>
              </w:rPr>
              <w:t>ортивная карусель» -  спортивно-</w:t>
            </w:r>
            <w:r>
              <w:rPr>
                <w:sz w:val="28"/>
                <w:szCs w:val="28"/>
              </w:rPr>
              <w:t>игровая программа для детей с информацией по закону № 1539 - 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B20E7B" w:rsidRDefault="00E92565" w:rsidP="00304E9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E92565" w:rsidRPr="00AC61CF" w:rsidRDefault="00E92565" w:rsidP="00304E95">
            <w:pPr>
              <w:jc w:val="center"/>
              <w:rPr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О.В.Александрова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304E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92565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B7F66" w:rsidRDefault="00E92565" w:rsidP="00E92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B0599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 w:rsidRPr="00F23B13">
              <w:rPr>
                <w:color w:val="000000"/>
                <w:sz w:val="28"/>
                <w:szCs w:val="28"/>
              </w:rPr>
              <w:t xml:space="preserve">«В здоровом теле – </w:t>
            </w:r>
            <w:r w:rsidRPr="00F23B13">
              <w:rPr>
                <w:color w:val="000000"/>
                <w:sz w:val="28"/>
                <w:szCs w:val="28"/>
              </w:rPr>
              <w:lastRenderedPageBreak/>
              <w:t>здоровый дух» - теннисный турнир для молодежи с информационным блоком</w:t>
            </w:r>
            <w:r w:rsidR="00AB059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Закону № 1539-</w:t>
            </w:r>
            <w:r w:rsidRPr="00F23B13">
              <w:rPr>
                <w:color w:val="000000"/>
                <w:sz w:val="28"/>
                <w:szCs w:val="28"/>
              </w:rPr>
              <w:t>КЗ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BC2177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E9256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>
              <w:rPr>
                <w:color w:val="000000"/>
                <w:sz w:val="28"/>
                <w:szCs w:val="28"/>
              </w:rPr>
              <w:t>икрорайо</w:t>
            </w:r>
            <w:r w:rsidRPr="00B20E7B">
              <w:rPr>
                <w:color w:val="000000"/>
                <w:sz w:val="28"/>
                <w:szCs w:val="28"/>
              </w:rPr>
              <w:t xml:space="preserve">на </w:t>
            </w:r>
            <w:r w:rsidRPr="00B20E7B">
              <w:rPr>
                <w:color w:val="000000"/>
                <w:sz w:val="28"/>
                <w:szCs w:val="28"/>
              </w:rPr>
              <w:lastRenderedPageBreak/>
              <w:t>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E9256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</w:t>
            </w:r>
            <w:r w:rsidRPr="002D0582">
              <w:rPr>
                <w:color w:val="000000"/>
                <w:sz w:val="28"/>
                <w:szCs w:val="28"/>
              </w:rPr>
              <w:t>олодежная</w:t>
            </w:r>
          </w:p>
          <w:p w:rsidR="00E92565" w:rsidRPr="002D0582" w:rsidRDefault="00E92565" w:rsidP="00E9256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lastRenderedPageBreak/>
              <w:t>(1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2D0582">
              <w:rPr>
                <w:color w:val="000000"/>
                <w:sz w:val="28"/>
                <w:szCs w:val="28"/>
              </w:rPr>
              <w:t>-17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лет</w:t>
            </w:r>
            <w:r w:rsidRPr="002D0582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lastRenderedPageBreak/>
              <w:t>Д.В.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2D0582">
              <w:rPr>
                <w:color w:val="000000"/>
                <w:sz w:val="28"/>
                <w:szCs w:val="28"/>
              </w:rPr>
              <w:t>Бугаец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5F08F6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D0582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92565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E92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2509A4">
              <w:rPr>
                <w:rFonts w:eastAsia="Calibri"/>
                <w:color w:val="000000"/>
                <w:sz w:val="28"/>
                <w:szCs w:val="28"/>
              </w:rPr>
              <w:t>«Да здравствует спорт!» - спортивно-развлекательная программа по здоровому образу жизни с демонстрацией видеоролика из цикла «Антинарко»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E92565" w:rsidRDefault="00E92565" w:rsidP="000514CA">
            <w:pPr>
              <w:jc w:val="center"/>
              <w:rPr>
                <w:rFonts w:eastAsia="Calibri"/>
                <w:color w:val="000000"/>
              </w:rPr>
            </w:pPr>
            <w:r w:rsidRPr="002509A4">
              <w:rPr>
                <w:rFonts w:eastAsia="Calibri"/>
                <w:color w:val="000000"/>
                <w:sz w:val="28"/>
                <w:szCs w:val="28"/>
              </w:rPr>
              <w:t>21.08.2018г.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>ДК города Новокубанска</w:t>
            </w:r>
          </w:p>
          <w:p w:rsidR="00E92565" w:rsidRPr="002509A4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Л.П. «Солнышко»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E92565">
            <w:pPr>
              <w:jc w:val="center"/>
              <w:rPr>
                <w:sz w:val="28"/>
                <w:szCs w:val="28"/>
              </w:rPr>
            </w:pPr>
            <w:r w:rsidRPr="002509A4">
              <w:rPr>
                <w:sz w:val="28"/>
                <w:szCs w:val="28"/>
              </w:rPr>
              <w:t>молод</w:t>
            </w:r>
            <w:r>
              <w:rPr>
                <w:sz w:val="28"/>
                <w:szCs w:val="28"/>
              </w:rPr>
              <w:t>ё</w:t>
            </w:r>
            <w:r w:rsidRPr="002509A4">
              <w:rPr>
                <w:sz w:val="28"/>
                <w:szCs w:val="28"/>
              </w:rPr>
              <w:t xml:space="preserve">жная </w:t>
            </w:r>
          </w:p>
          <w:p w:rsidR="00E92565" w:rsidRPr="002509A4" w:rsidRDefault="00E92565" w:rsidP="00E92565">
            <w:pPr>
              <w:jc w:val="center"/>
              <w:rPr>
                <w:rFonts w:eastAsia="Calibri"/>
                <w:sz w:val="28"/>
                <w:szCs w:val="28"/>
              </w:rPr>
            </w:pPr>
            <w:r w:rsidRPr="002509A4">
              <w:rPr>
                <w:sz w:val="28"/>
                <w:szCs w:val="28"/>
              </w:rPr>
              <w:t>(15 - 17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2509A4" w:rsidRDefault="00E92565" w:rsidP="000514CA">
            <w:pPr>
              <w:jc w:val="center"/>
              <w:rPr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>А.С.Ипатов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496ADD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 w:rsidRPr="002509A4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496ADD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92565" w:rsidRPr="00FE38C5" w:rsidTr="00496A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E92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Default="00E92565" w:rsidP="00E9256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 xml:space="preserve">Спорт любить – здоровым быть» - </w:t>
            </w:r>
            <w:r>
              <w:rPr>
                <w:sz w:val="28"/>
                <w:szCs w:val="28"/>
              </w:rPr>
              <w:t xml:space="preserve">спортивно-игровая </w:t>
            </w:r>
            <w:r>
              <w:rPr>
                <w:color w:val="000000"/>
                <w:sz w:val="28"/>
                <w:szCs w:val="28"/>
              </w:rPr>
              <w:t>программа для детей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867F24" w:rsidRDefault="00E92565" w:rsidP="00E9256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22.08.2018г.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AC61CF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микрорайона Капланово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B20E7B" w:rsidRDefault="00E92565" w:rsidP="00E9256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E92565" w:rsidRPr="00AC61CF" w:rsidRDefault="00E92565" w:rsidP="00E9256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867F24" w:rsidRDefault="00E92565" w:rsidP="00E92565">
            <w:pPr>
              <w:tabs>
                <w:tab w:val="left" w:pos="1332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Т.Н.Александрова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496ADD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565" w:rsidRPr="00496ADD" w:rsidRDefault="00E92565" w:rsidP="00E925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026F0" w:rsidRPr="00867F24" w:rsidRDefault="00F026F0" w:rsidP="000D5DAF">
      <w:pPr>
        <w:jc w:val="both"/>
        <w:rPr>
          <w:sz w:val="28"/>
          <w:szCs w:val="28"/>
        </w:rPr>
      </w:pPr>
    </w:p>
    <w:p w:rsidR="00F23B13" w:rsidRPr="00867F24" w:rsidRDefault="00867F24" w:rsidP="000D5DAF">
      <w:pPr>
        <w:jc w:val="both"/>
        <w:rPr>
          <w:sz w:val="28"/>
        </w:rPr>
      </w:pPr>
      <w:r>
        <w:rPr>
          <w:b/>
          <w:sz w:val="28"/>
        </w:rPr>
        <w:tab/>
      </w:r>
      <w:r w:rsidRPr="00867F24">
        <w:rPr>
          <w:sz w:val="28"/>
        </w:rPr>
        <w:t>1 августа</w:t>
      </w:r>
      <w:r w:rsidR="00F23B13" w:rsidRPr="00867F24">
        <w:rPr>
          <w:sz w:val="28"/>
        </w:rPr>
        <w:t xml:space="preserve"> в 10-00ч.   В ДК м-на КНИИТиМ прошла спортивная программа для детей «</w:t>
      </w:r>
      <w:proofErr w:type="gramStart"/>
      <w:r w:rsidR="00F23B13" w:rsidRPr="00867F24">
        <w:rPr>
          <w:sz w:val="28"/>
        </w:rPr>
        <w:t>Здоровье</w:t>
      </w:r>
      <w:proofErr w:type="gramEnd"/>
      <w:r w:rsidR="00F23B13" w:rsidRPr="00867F24">
        <w:rPr>
          <w:sz w:val="28"/>
        </w:rPr>
        <w:t xml:space="preserve"> прежде всего».</w:t>
      </w:r>
    </w:p>
    <w:p w:rsidR="00F23B13" w:rsidRDefault="00867F24" w:rsidP="000D5DAF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F23B13" w:rsidRPr="00867F24">
        <w:rPr>
          <w:sz w:val="28"/>
        </w:rPr>
        <w:t>Заведующая детским сектором Елена Чувичко, встретив детей на летней площадке «Ветерок», объявила о том, что сегодня состоится спортивная программа, в которой примут участие две команды: «Веснушки» и «Улыбка». Представив свои к</w:t>
      </w:r>
      <w:r w:rsidR="00F23B13" w:rsidRPr="00867F24">
        <w:rPr>
          <w:sz w:val="28"/>
        </w:rPr>
        <w:t>о</w:t>
      </w:r>
      <w:r w:rsidR="00F23B13" w:rsidRPr="00867F24">
        <w:rPr>
          <w:sz w:val="28"/>
        </w:rPr>
        <w:t>манды, ребята познакомились с членами жюри  и после официальной части ребята  приступили к выполнению заданий и спортивных эстафет</w:t>
      </w:r>
      <w:r w:rsidR="00F23B13" w:rsidRPr="00867F24">
        <w:rPr>
          <w:sz w:val="28"/>
          <w:szCs w:val="28"/>
        </w:rPr>
        <w:t>, с азартом выпо</w:t>
      </w:r>
      <w:r w:rsidR="00F23B13" w:rsidRPr="00867F24">
        <w:rPr>
          <w:sz w:val="28"/>
          <w:szCs w:val="28"/>
        </w:rPr>
        <w:t>л</w:t>
      </w:r>
      <w:r w:rsidR="00F23B13" w:rsidRPr="00867F24">
        <w:rPr>
          <w:sz w:val="28"/>
          <w:szCs w:val="28"/>
        </w:rPr>
        <w:t xml:space="preserve">няя все задания. После подведения итогов, жюри не смогло выявить победителя, так как обе команды проявили себя отлично и заработали одинаковое </w:t>
      </w:r>
      <w:r w:rsidR="00F23B13" w:rsidRPr="00867F24">
        <w:rPr>
          <w:sz w:val="28"/>
          <w:szCs w:val="28"/>
        </w:rPr>
        <w:lastRenderedPageBreak/>
        <w:t>количество баллов. Поэтому решено было наградить обе команды грамотой за активное уч</w:t>
      </w:r>
      <w:r w:rsidR="00F23B13" w:rsidRPr="00867F24">
        <w:rPr>
          <w:sz w:val="28"/>
          <w:szCs w:val="28"/>
        </w:rPr>
        <w:t>а</w:t>
      </w:r>
      <w:r w:rsidR="00F23B13" w:rsidRPr="00867F24">
        <w:rPr>
          <w:sz w:val="28"/>
          <w:szCs w:val="28"/>
        </w:rPr>
        <w:t>стие. Мероприятие прошло в дружеской, веселой атмосфере.</w:t>
      </w:r>
    </w:p>
    <w:p w:rsidR="00643192" w:rsidRDefault="00643192" w:rsidP="000D5DAF">
      <w:pPr>
        <w:jc w:val="both"/>
        <w:rPr>
          <w:sz w:val="28"/>
          <w:szCs w:val="28"/>
        </w:rPr>
      </w:pPr>
    </w:p>
    <w:p w:rsidR="00AB0599" w:rsidRPr="00624634" w:rsidRDefault="00AB0599" w:rsidP="000D5D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 августа</w:t>
      </w:r>
      <w:r w:rsidRPr="00624634">
        <w:rPr>
          <w:sz w:val="28"/>
          <w:szCs w:val="28"/>
        </w:rPr>
        <w:t xml:space="preserve"> </w:t>
      </w:r>
      <w:proofErr w:type="gramStart"/>
      <w:r w:rsidRPr="00624634">
        <w:rPr>
          <w:sz w:val="28"/>
          <w:szCs w:val="28"/>
        </w:rPr>
        <w:t>в</w:t>
      </w:r>
      <w:proofErr w:type="gramEnd"/>
      <w:r w:rsidRPr="00624634">
        <w:rPr>
          <w:sz w:val="28"/>
          <w:szCs w:val="28"/>
        </w:rPr>
        <w:t xml:space="preserve"> </w:t>
      </w:r>
      <w:proofErr w:type="gramStart"/>
      <w:r w:rsidR="000D5DAF">
        <w:rPr>
          <w:sz w:val="28"/>
          <w:szCs w:val="28"/>
        </w:rPr>
        <w:t>Новокубанском</w:t>
      </w:r>
      <w:proofErr w:type="gramEnd"/>
      <w:r w:rsidR="000D5DAF">
        <w:rPr>
          <w:sz w:val="28"/>
          <w:szCs w:val="28"/>
        </w:rPr>
        <w:t xml:space="preserve"> парке культуры и отдыха состоялась спортивно-</w:t>
      </w:r>
      <w:r w:rsidRPr="00624634">
        <w:rPr>
          <w:sz w:val="28"/>
          <w:szCs w:val="28"/>
        </w:rPr>
        <w:t>игровая программа для детей</w:t>
      </w:r>
      <w:r>
        <w:rPr>
          <w:sz w:val="28"/>
          <w:szCs w:val="28"/>
        </w:rPr>
        <w:t xml:space="preserve"> «</w:t>
      </w:r>
      <w:r w:rsidR="000D5DAF">
        <w:rPr>
          <w:sz w:val="28"/>
          <w:szCs w:val="28"/>
        </w:rPr>
        <w:t>Краски лета</w:t>
      </w:r>
      <w:r>
        <w:rPr>
          <w:sz w:val="28"/>
          <w:szCs w:val="28"/>
        </w:rPr>
        <w:t>»</w:t>
      </w:r>
    </w:p>
    <w:p w:rsidR="00AB0599" w:rsidRPr="00624634" w:rsidRDefault="00AB0599" w:rsidP="000D5DAF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 ходе мероприятия дети узнали, что здоровье человека в большей степени зависит от него самого, а для этого он должен </w:t>
      </w:r>
      <w:r>
        <w:rPr>
          <w:sz w:val="28"/>
          <w:szCs w:val="28"/>
        </w:rPr>
        <w:t>заниматься спортом</w:t>
      </w:r>
      <w:r w:rsidRPr="00624634">
        <w:rPr>
          <w:sz w:val="28"/>
          <w:szCs w:val="28"/>
        </w:rPr>
        <w:t>, большую часть времени находится на свежем воздухе</w:t>
      </w:r>
      <w:r>
        <w:rPr>
          <w:sz w:val="28"/>
          <w:szCs w:val="28"/>
        </w:rPr>
        <w:t xml:space="preserve"> и не иметь вредных привычек.</w:t>
      </w:r>
    </w:p>
    <w:p w:rsidR="00AB0599" w:rsidRPr="00624634" w:rsidRDefault="00AB0599" w:rsidP="000D5DAF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Все участники </w:t>
      </w:r>
      <w:r>
        <w:rPr>
          <w:sz w:val="28"/>
          <w:szCs w:val="28"/>
        </w:rPr>
        <w:t xml:space="preserve">программы разделились на две команды  и </w:t>
      </w:r>
      <w:r w:rsidRPr="00624634">
        <w:rPr>
          <w:sz w:val="28"/>
          <w:szCs w:val="28"/>
        </w:rPr>
        <w:t>посоревновались в силе, меткости и ловкости в конкурсах «</w:t>
      </w:r>
      <w:r>
        <w:rPr>
          <w:sz w:val="28"/>
          <w:szCs w:val="28"/>
        </w:rPr>
        <w:t>Чехарда</w:t>
      </w:r>
      <w:r w:rsidRPr="00624634">
        <w:rPr>
          <w:sz w:val="28"/>
          <w:szCs w:val="28"/>
        </w:rPr>
        <w:t>», «</w:t>
      </w:r>
      <w:r>
        <w:rPr>
          <w:sz w:val="28"/>
          <w:szCs w:val="28"/>
        </w:rPr>
        <w:t xml:space="preserve">Переправа», </w:t>
      </w:r>
      <w:r w:rsidRPr="00624634">
        <w:rPr>
          <w:sz w:val="28"/>
          <w:szCs w:val="28"/>
        </w:rPr>
        <w:t>«</w:t>
      </w:r>
      <w:r>
        <w:rPr>
          <w:sz w:val="28"/>
          <w:szCs w:val="28"/>
        </w:rPr>
        <w:t>Кочки</w:t>
      </w:r>
      <w:r w:rsidRPr="00624634">
        <w:rPr>
          <w:sz w:val="28"/>
          <w:szCs w:val="28"/>
        </w:rPr>
        <w:t>»</w:t>
      </w:r>
      <w:r>
        <w:rPr>
          <w:sz w:val="28"/>
          <w:szCs w:val="28"/>
        </w:rPr>
        <w:t>, «Не урони мяч», «Лягушка» и другие</w:t>
      </w:r>
      <w:r w:rsidRPr="00624634">
        <w:rPr>
          <w:sz w:val="28"/>
          <w:szCs w:val="28"/>
        </w:rPr>
        <w:t>.</w:t>
      </w:r>
    </w:p>
    <w:p w:rsidR="00AB0599" w:rsidRPr="00624634" w:rsidRDefault="00AB0599" w:rsidP="000D5DAF">
      <w:pPr>
        <w:ind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Ребята с огромным удовольствием приняли участие в интересной и познавательной </w:t>
      </w:r>
      <w:r w:rsidR="000D5DAF">
        <w:rPr>
          <w:sz w:val="28"/>
          <w:szCs w:val="28"/>
        </w:rPr>
        <w:t>спортивно-</w:t>
      </w:r>
      <w:r>
        <w:rPr>
          <w:sz w:val="28"/>
          <w:szCs w:val="28"/>
        </w:rPr>
        <w:t>игровой программе</w:t>
      </w:r>
      <w:r w:rsidRPr="00624634">
        <w:rPr>
          <w:sz w:val="28"/>
          <w:szCs w:val="28"/>
        </w:rPr>
        <w:t>.</w:t>
      </w:r>
    </w:p>
    <w:p w:rsidR="00AB0599" w:rsidRPr="00867F24" w:rsidRDefault="00AB0599" w:rsidP="000D5DAF">
      <w:pPr>
        <w:jc w:val="both"/>
        <w:rPr>
          <w:sz w:val="28"/>
          <w:szCs w:val="28"/>
        </w:rPr>
      </w:pPr>
    </w:p>
    <w:p w:rsidR="00F23B13" w:rsidRDefault="00643192" w:rsidP="000D5D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 августа в 10-00 часов в ДК города Новокубанска состоялся информационный час по здоровому образу жизни с информационным блоком по Закону №1539-КЗ. Ребятам рассказали о правилах гигиены, здоровом питании, режиме сна, а также активном образе жизни. В конце всем были даны брошюры по Закону № 1539-КЗ и вновь пояснили основы этого нужного Закона.</w:t>
      </w:r>
    </w:p>
    <w:p w:rsidR="00643192" w:rsidRPr="00867F24" w:rsidRDefault="00643192" w:rsidP="000D5DAF">
      <w:pPr>
        <w:jc w:val="both"/>
        <w:rPr>
          <w:b/>
          <w:sz w:val="28"/>
        </w:rPr>
      </w:pPr>
    </w:p>
    <w:p w:rsidR="00867F24" w:rsidRPr="00867F24" w:rsidRDefault="00867F24" w:rsidP="000D5D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 августа</w:t>
      </w:r>
      <w:r w:rsidRPr="00867F24">
        <w:rPr>
          <w:sz w:val="28"/>
          <w:szCs w:val="28"/>
        </w:rPr>
        <w:t xml:space="preserve"> в ДК м </w:t>
      </w:r>
      <w:proofErr w:type="gramStart"/>
      <w:r w:rsidRPr="00867F24">
        <w:rPr>
          <w:sz w:val="28"/>
          <w:szCs w:val="28"/>
        </w:rPr>
        <w:t>–н</w:t>
      </w:r>
      <w:proofErr w:type="gramEnd"/>
      <w:r w:rsidRPr="00867F24">
        <w:rPr>
          <w:sz w:val="28"/>
          <w:szCs w:val="28"/>
        </w:rPr>
        <w:t xml:space="preserve">а была проведена </w:t>
      </w:r>
      <w:r w:rsidRPr="00867F24">
        <w:rPr>
          <w:color w:val="000000" w:themeColor="text1"/>
          <w:sz w:val="28"/>
          <w:szCs w:val="28"/>
        </w:rPr>
        <w:t>познавательно-развлекательная программа для детей «Уроки Знайки – вредные привычки».</w:t>
      </w:r>
      <w:r w:rsidRPr="00867F24">
        <w:rPr>
          <w:sz w:val="28"/>
          <w:szCs w:val="28"/>
        </w:rPr>
        <w:t xml:space="preserve"> Ведущая предложила ребятам поразмышлять о том, что такое привычка и как она возникает, а также о хорошем и вредном характере привычек. Проведённая во время мероприятия игра «Наши привычки» способствовала формированию ответственного отношения к здоровью. В итоге ребята пришли к выводу, что хорошие привычки помогают нам стать лучше, а вредные привычки наоборот мешают.</w:t>
      </w:r>
    </w:p>
    <w:p w:rsidR="00F23B13" w:rsidRPr="00867F24" w:rsidRDefault="00F23B13" w:rsidP="000D5DAF">
      <w:pPr>
        <w:jc w:val="both"/>
        <w:rPr>
          <w:b/>
          <w:sz w:val="28"/>
          <w:szCs w:val="27"/>
          <w:shd w:val="clear" w:color="auto" w:fill="FFFFFF"/>
        </w:rPr>
      </w:pPr>
    </w:p>
    <w:p w:rsidR="00F23B13" w:rsidRPr="00867F24" w:rsidRDefault="00867F24" w:rsidP="000D5DA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23B13" w:rsidRPr="00867F24">
        <w:rPr>
          <w:sz w:val="28"/>
          <w:szCs w:val="28"/>
        </w:rPr>
        <w:t>10</w:t>
      </w:r>
      <w:r w:rsidRPr="00867F24">
        <w:rPr>
          <w:sz w:val="28"/>
          <w:szCs w:val="28"/>
        </w:rPr>
        <w:t xml:space="preserve"> августа в 13-</w:t>
      </w:r>
      <w:r w:rsidR="00F23B13" w:rsidRPr="00867F24">
        <w:rPr>
          <w:sz w:val="28"/>
          <w:szCs w:val="28"/>
        </w:rPr>
        <w:t>00ч. в ДК м-на КНИИТиМ  состоялся  диалог о вреде курения  из цикла «Антинарко» -  «Быть здоровым пр</w:t>
      </w:r>
      <w:r w:rsidR="00F23B13" w:rsidRPr="00867F24">
        <w:rPr>
          <w:sz w:val="28"/>
          <w:szCs w:val="28"/>
        </w:rPr>
        <w:t>о</w:t>
      </w:r>
      <w:r w:rsidR="00F23B13" w:rsidRPr="00867F24">
        <w:rPr>
          <w:sz w:val="28"/>
          <w:szCs w:val="28"/>
        </w:rPr>
        <w:t>сто».</w:t>
      </w:r>
      <w:r w:rsidR="00F23B13" w:rsidRPr="00867F24">
        <w:rPr>
          <w:b/>
          <w:sz w:val="28"/>
          <w:szCs w:val="28"/>
        </w:rPr>
        <w:t xml:space="preserve"> </w:t>
      </w:r>
      <w:r w:rsidR="00F23B13" w:rsidRPr="00867F24">
        <w:rPr>
          <w:sz w:val="28"/>
          <w:szCs w:val="28"/>
        </w:rPr>
        <w:t>Заведующая отделом по работе с молодежью  Д.В. Бугаец  рассказала об истории возникновения табакокурения на Руси, привела статистику наказаний за данное деяние при царствовании Михаила Федоровича. Затем она предложила реб</w:t>
      </w:r>
      <w:r w:rsidR="00F23B13" w:rsidRPr="00867F24">
        <w:rPr>
          <w:sz w:val="28"/>
          <w:szCs w:val="28"/>
        </w:rPr>
        <w:t>я</w:t>
      </w:r>
      <w:r w:rsidR="00F23B13" w:rsidRPr="00867F24">
        <w:rPr>
          <w:sz w:val="28"/>
          <w:szCs w:val="28"/>
        </w:rPr>
        <w:t>там  высказать свои мнения по данной теме. Все пришли к выводу, что курение опасно для здоровья, также как и на</w:t>
      </w:r>
      <w:r w:rsidR="00F23B13" w:rsidRPr="00867F24">
        <w:rPr>
          <w:sz w:val="28"/>
          <w:szCs w:val="28"/>
        </w:rPr>
        <w:t>р</w:t>
      </w:r>
      <w:r w:rsidR="00F23B13" w:rsidRPr="00867F24">
        <w:rPr>
          <w:sz w:val="28"/>
          <w:szCs w:val="28"/>
        </w:rPr>
        <w:t>котики, курящий человек является больным и нуждается в медицинском леч</w:t>
      </w:r>
      <w:r w:rsidR="00F23B13" w:rsidRPr="00867F24">
        <w:rPr>
          <w:sz w:val="28"/>
          <w:szCs w:val="28"/>
        </w:rPr>
        <w:t>е</w:t>
      </w:r>
      <w:r w:rsidR="00F23B13" w:rsidRPr="00867F24">
        <w:rPr>
          <w:sz w:val="28"/>
          <w:szCs w:val="28"/>
        </w:rPr>
        <w:t>нии.</w:t>
      </w:r>
    </w:p>
    <w:p w:rsidR="00F23B13" w:rsidRDefault="00F23B13" w:rsidP="000D5DAF">
      <w:pPr>
        <w:jc w:val="both"/>
        <w:rPr>
          <w:sz w:val="28"/>
          <w:szCs w:val="28"/>
        </w:rPr>
      </w:pPr>
      <w:r w:rsidRPr="00867F24">
        <w:rPr>
          <w:sz w:val="28"/>
          <w:szCs w:val="28"/>
        </w:rPr>
        <w:lastRenderedPageBreak/>
        <w:t>В завершение мероприятия ведущая предложила вниманию детей тематический видеоролик   «Посмотри им в глаза».</w:t>
      </w:r>
    </w:p>
    <w:p w:rsidR="00E92565" w:rsidRPr="00867F24" w:rsidRDefault="00E92565" w:rsidP="000D5DAF">
      <w:pPr>
        <w:jc w:val="both"/>
        <w:rPr>
          <w:sz w:val="28"/>
          <w:szCs w:val="28"/>
        </w:rPr>
      </w:pPr>
    </w:p>
    <w:p w:rsidR="00E92565" w:rsidRDefault="00E92565" w:rsidP="000D5DAF">
      <w:pPr>
        <w:ind w:firstLine="708"/>
        <w:jc w:val="both"/>
        <w:rPr>
          <w:sz w:val="28"/>
        </w:rPr>
      </w:pPr>
      <w:r>
        <w:rPr>
          <w:sz w:val="28"/>
        </w:rPr>
        <w:t>10 августа в большом зале Дома культуры города Новокубанска состоялось торжественное праздничное мероприятие, посвященное Дню физкультурника России – «Выше знамя спортивных побед!»</w:t>
      </w:r>
    </w:p>
    <w:p w:rsidR="00E92565" w:rsidRDefault="00E92565" w:rsidP="000D5DAF">
      <w:pPr>
        <w:ind w:firstLine="708"/>
        <w:jc w:val="both"/>
        <w:rPr>
          <w:sz w:val="28"/>
          <w:szCs w:val="28"/>
        </w:rPr>
      </w:pPr>
      <w:r w:rsidRPr="00AC2E76">
        <w:rPr>
          <w:sz w:val="28"/>
          <w:szCs w:val="28"/>
        </w:rPr>
        <w:t>День физкультурника – это праздник красоты, силы и здоровья. Именно физкультура и спорт помогают быть здоровыми физически и нравственно. Физкультура и спорт – это будущее нации, которая должна быть сильной, крепкой, закалённой.</w:t>
      </w:r>
      <w:r>
        <w:rPr>
          <w:sz w:val="28"/>
          <w:szCs w:val="28"/>
        </w:rPr>
        <w:t xml:space="preserve"> </w:t>
      </w:r>
    </w:p>
    <w:p w:rsidR="00E92565" w:rsidRDefault="00E92565" w:rsidP="000D5DAF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Спортсменов, учителей физкультуры, тренеров, ветеранов спорта, спортинструкторов, активистов физического движения поздравили с праздником глава муниципального образования Новокубанский район Александр Владимирович Гомодин, председатель Совета муниципального образования Новокубанский район Евгений Николаевич Шутов и </w:t>
      </w:r>
      <w:r w:rsidRPr="00FE7F03">
        <w:rPr>
          <w:sz w:val="28"/>
          <w:szCs w:val="28"/>
        </w:rPr>
        <w:t xml:space="preserve">начальник отдела по физической культуре и спорту администрации муниципального образования Новокубанский район Денис Евгеньевич </w:t>
      </w:r>
      <w:proofErr w:type="spellStart"/>
      <w:r w:rsidRPr="00FE7F03">
        <w:rPr>
          <w:sz w:val="28"/>
          <w:szCs w:val="28"/>
        </w:rPr>
        <w:t>Терников</w:t>
      </w:r>
      <w:proofErr w:type="spellEnd"/>
      <w:r>
        <w:rPr>
          <w:sz w:val="28"/>
          <w:szCs w:val="28"/>
        </w:rPr>
        <w:t>.</w:t>
      </w:r>
    </w:p>
    <w:p w:rsidR="00E92565" w:rsidRPr="00EE27ED" w:rsidRDefault="00E92565" w:rsidP="000D5DAF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 всегда славился спортивными достижениями и в этом году наши спортсмены добились не малых побед. В этот день Благодарностями награждали лучших из лучших, всех, кто принес славу нашему району.</w:t>
      </w:r>
      <w:r w:rsidRPr="00EE27ED">
        <w:rPr>
          <w:sz w:val="28"/>
          <w:szCs w:val="28"/>
        </w:rPr>
        <w:t xml:space="preserve"> </w:t>
      </w:r>
    </w:p>
    <w:p w:rsidR="00E92565" w:rsidRPr="00613A53" w:rsidRDefault="00E92565" w:rsidP="000D5D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программы солисты-вокалисты Новокубанского района  дарили присутствующим музыкальные поздравления.</w:t>
      </w:r>
    </w:p>
    <w:p w:rsidR="00867F24" w:rsidRPr="00867F24" w:rsidRDefault="00867F24" w:rsidP="000D5DAF">
      <w:pPr>
        <w:jc w:val="both"/>
        <w:rPr>
          <w:sz w:val="28"/>
          <w:szCs w:val="28"/>
        </w:rPr>
      </w:pPr>
    </w:p>
    <w:p w:rsidR="00867F24" w:rsidRPr="00867F24" w:rsidRDefault="00867F24" w:rsidP="000D5DAF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867F24">
        <w:rPr>
          <w:sz w:val="28"/>
          <w:szCs w:val="28"/>
        </w:rPr>
        <w:t>15</w:t>
      </w:r>
      <w:r>
        <w:rPr>
          <w:sz w:val="28"/>
          <w:szCs w:val="28"/>
        </w:rPr>
        <w:t xml:space="preserve"> августа в 12-00ч. </w:t>
      </w:r>
      <w:r w:rsidRPr="00867F24">
        <w:rPr>
          <w:sz w:val="28"/>
          <w:szCs w:val="28"/>
        </w:rPr>
        <w:t xml:space="preserve">в ДК микрорайона Капланово была проведена спортивно - игровая программа для детей, «Спортивная карусель» с демонстрацией видео ролика «Посмотри им в глаза» по «Антинарко». </w:t>
      </w:r>
      <w:r w:rsidRPr="00867F24">
        <w:rPr>
          <w:sz w:val="28"/>
          <w:szCs w:val="28"/>
          <w:shd w:val="clear" w:color="auto" w:fill="FFFFFF"/>
        </w:rPr>
        <w:t xml:space="preserve">В ходе мероприятия ребята поговорили о пользе утренней зарядки, о здоровом питании, о вредных привычках, о занятиях различными видами спорта. Теорию подкрепили участием в дружеских состязаниях.  С участниками проводились конкурсы со скакалками, обручами, мячами. Посмотрели видеоролик </w:t>
      </w:r>
      <w:r w:rsidRPr="00867F24">
        <w:rPr>
          <w:color w:val="000000"/>
          <w:sz w:val="28"/>
          <w:szCs w:val="28"/>
          <w:shd w:val="clear" w:color="auto" w:fill="FFFFFF"/>
        </w:rPr>
        <w:t xml:space="preserve">о том, как на здоровье пагубно влияют алкоголь, курение и наркотики. </w:t>
      </w:r>
      <w:r w:rsidRPr="00867F24">
        <w:rPr>
          <w:sz w:val="28"/>
          <w:szCs w:val="28"/>
          <w:shd w:val="clear" w:color="auto" w:fill="FFFFFF"/>
        </w:rPr>
        <w:t>Участники мероприятия пришли к выводу, что в современном мире болеть невыгодно и очень дорого, быть здоровым наоборот - здорово и модно.</w:t>
      </w:r>
    </w:p>
    <w:p w:rsidR="00F23B13" w:rsidRPr="00867F24" w:rsidRDefault="00F23B13" w:rsidP="000D5DAF">
      <w:pPr>
        <w:jc w:val="both"/>
        <w:rPr>
          <w:b/>
          <w:sz w:val="28"/>
          <w:szCs w:val="28"/>
        </w:rPr>
      </w:pPr>
    </w:p>
    <w:p w:rsidR="00F23B13" w:rsidRPr="00867F24" w:rsidRDefault="00867F24" w:rsidP="000D5DAF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ab/>
      </w:r>
      <w:r w:rsidR="00F23B13" w:rsidRPr="00867F24">
        <w:rPr>
          <w:sz w:val="28"/>
          <w:szCs w:val="28"/>
        </w:rPr>
        <w:t>20</w:t>
      </w:r>
      <w:r w:rsidRPr="00867F24">
        <w:rPr>
          <w:sz w:val="28"/>
          <w:szCs w:val="28"/>
        </w:rPr>
        <w:t xml:space="preserve"> августа в 16-</w:t>
      </w:r>
      <w:r w:rsidR="00F23B13" w:rsidRPr="00867F24">
        <w:rPr>
          <w:sz w:val="28"/>
          <w:szCs w:val="28"/>
        </w:rPr>
        <w:t>00ч. в ДК м-на КНИИТиМ  состоялся  теннисный  турнир</w:t>
      </w:r>
      <w:r w:rsidR="00F23B13" w:rsidRPr="00867F24">
        <w:rPr>
          <w:color w:val="000000"/>
          <w:sz w:val="28"/>
          <w:szCs w:val="28"/>
        </w:rPr>
        <w:t xml:space="preserve">  для молодежи - «В здоровом теле – здоровый дух».</w:t>
      </w:r>
    </w:p>
    <w:p w:rsidR="00F23B13" w:rsidRPr="00867F24" w:rsidRDefault="00867F24" w:rsidP="000D5D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B13" w:rsidRPr="00867F24">
        <w:rPr>
          <w:sz w:val="28"/>
          <w:szCs w:val="28"/>
        </w:rPr>
        <w:t xml:space="preserve">После приветственного слова, представления команд и судьи, ведущая объявила о начале    состязания  и, пожелав удачи игрокам,  пригласила   всех ее участников  к теннисным столам. В ходе мероприятия болельщики </w:t>
      </w:r>
      <w:r w:rsidR="00F23B13" w:rsidRPr="00867F24">
        <w:rPr>
          <w:sz w:val="28"/>
          <w:szCs w:val="28"/>
        </w:rPr>
        <w:lastRenderedPageBreak/>
        <w:t>активно поддерживали  игроков своих команд, а по окончании  турнира с подростками была проведена викторина  по закону № 1539 КЗ, на вопр</w:t>
      </w:r>
      <w:r w:rsidR="00F23B13" w:rsidRPr="00867F24">
        <w:rPr>
          <w:sz w:val="28"/>
          <w:szCs w:val="28"/>
        </w:rPr>
        <w:t>о</w:t>
      </w:r>
      <w:r w:rsidR="00F23B13" w:rsidRPr="00867F24">
        <w:rPr>
          <w:sz w:val="28"/>
          <w:szCs w:val="28"/>
        </w:rPr>
        <w:t>сы которой  они  отвечали без запинки,    что свидетельствует о регулярной профилактической  работе  сотрудников Дома культуры в данном направлении.</w:t>
      </w:r>
    </w:p>
    <w:p w:rsidR="00F23B13" w:rsidRPr="00867F24" w:rsidRDefault="00F23B13" w:rsidP="000D5DAF">
      <w:pPr>
        <w:jc w:val="both"/>
        <w:rPr>
          <w:b/>
          <w:sz w:val="28"/>
          <w:szCs w:val="27"/>
          <w:shd w:val="clear" w:color="auto" w:fill="FFFFFF"/>
        </w:rPr>
      </w:pPr>
    </w:p>
    <w:p w:rsidR="00867F24" w:rsidRPr="00867F24" w:rsidRDefault="00867F24" w:rsidP="000D5DAF">
      <w:pPr>
        <w:jc w:val="both"/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ab/>
      </w:r>
      <w:r w:rsidRPr="00867F24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22</w:t>
      </w:r>
      <w:r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августа в 12-</w:t>
      </w:r>
      <w:r w:rsidRPr="00867F24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00 ч. в ДК м-на Капланово прошла спортивно-игровая программа для детей «Спорт любить – здоровым быть»,</w:t>
      </w:r>
      <w:r w:rsidRPr="00867F24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Pr="00867F24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на которой </w:t>
      </w:r>
      <w:proofErr w:type="gramStart"/>
      <w:r w:rsidRPr="00867F24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ведущая</w:t>
      </w:r>
      <w:proofErr w:type="gramEnd"/>
      <w:r w:rsidRPr="00867F24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поприветствовав участников предложила разделиться на две команды. Каждая команда выбрала себе капитана, затем для разминки ведущая предложила командам сесть за столы и отгадать загадки. Далее дети играли в игры: «Цепочка», «Змейка», «Чехарда» и т. д., отвечали на вопросы викторины. В завершении программы были и победители, и побежденные, но все равно победила дружба. </w:t>
      </w:r>
    </w:p>
    <w:p w:rsidR="00867F24" w:rsidRPr="00867F24" w:rsidRDefault="00867F24" w:rsidP="000D5DA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360F3D" w:rsidRPr="00867F24" w:rsidRDefault="00360F3D" w:rsidP="000D5DAF">
      <w:pPr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Pr="00867F24" w:rsidRDefault="00F026F0" w:rsidP="00867F24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0D5DAF" w:rsidRDefault="000D5DAF" w:rsidP="00CC5E95">
      <w:pPr>
        <w:ind w:left="-567" w:right="-568"/>
        <w:jc w:val="both"/>
        <w:rPr>
          <w:sz w:val="28"/>
        </w:rPr>
      </w:pPr>
    </w:p>
    <w:p w:rsidR="000D5DAF" w:rsidRDefault="000D5DAF" w:rsidP="00CC5E95">
      <w:pPr>
        <w:ind w:left="-567" w:right="-568"/>
        <w:jc w:val="both"/>
        <w:rPr>
          <w:sz w:val="28"/>
        </w:rPr>
      </w:pPr>
    </w:p>
    <w:p w:rsidR="00F026F0" w:rsidRDefault="00F026F0" w:rsidP="00CC5E95">
      <w:pPr>
        <w:ind w:left="-567" w:right="-568"/>
        <w:jc w:val="both"/>
        <w:rPr>
          <w:sz w:val="28"/>
        </w:rPr>
      </w:pPr>
    </w:p>
    <w:p w:rsidR="00C3289F" w:rsidRPr="00C3289F" w:rsidRDefault="00C3289F" w:rsidP="00CC5E95">
      <w:pPr>
        <w:ind w:left="-567" w:right="-568"/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FA3861">
      <w:pgSz w:w="16838" w:h="11906" w:orient="landscape"/>
      <w:pgMar w:top="993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E6526-5945-4884-BF1C-7D7308BC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6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2018-07-27T12:56:00Z</cp:lastPrinted>
  <dcterms:created xsi:type="dcterms:W3CDTF">2017-01-24T10:21:00Z</dcterms:created>
  <dcterms:modified xsi:type="dcterms:W3CDTF">2018-08-28T11:05:00Z</dcterms:modified>
</cp:coreProperties>
</file>